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F52F" w14:textId="166B0A05" w:rsidR="000B6966" w:rsidRDefault="000B6966" w:rsidP="000B6966">
      <w:pPr>
        <w:rPr>
          <w:rFonts w:ascii="Times New Roman" w:hAnsi="Times New Roman" w:cs="Times New Roman"/>
          <w:b/>
          <w:bCs/>
        </w:rPr>
      </w:pPr>
      <w:r>
        <w:rPr>
          <w:rFonts w:eastAsia="Calibri"/>
          <w:noProof/>
        </w:rPr>
        <w:drawing>
          <wp:inline distT="0" distB="0" distL="0" distR="0" wp14:anchorId="236C282D" wp14:editId="074E0F55">
            <wp:extent cx="2042160" cy="722280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598" cy="72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B727" w14:textId="13D6AAB1" w:rsidR="006A4D0D" w:rsidRDefault="006A4D0D" w:rsidP="006A4D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 W PRZEDMIOCIE WYRAŻENIA ZGODY</w:t>
      </w:r>
    </w:p>
    <w:p w14:paraId="4AA8E103" w14:textId="0286B9CA" w:rsidR="006A4D0D" w:rsidRDefault="006A4D0D" w:rsidP="006A4D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ROSPOWSZECHNIANIE WIZERUNKU</w:t>
      </w:r>
    </w:p>
    <w:p w14:paraId="16C33DB8" w14:textId="77777777" w:rsidR="006A4D0D" w:rsidRDefault="006A4D0D" w:rsidP="006A4D0D">
      <w:pPr>
        <w:rPr>
          <w:rFonts w:ascii="Times New Roman" w:hAnsi="Times New Roman" w:cs="Times New Roman"/>
        </w:rPr>
      </w:pPr>
    </w:p>
    <w:p w14:paraId="5B237A8F" w14:textId="77777777" w:rsidR="006A4D0D" w:rsidRDefault="006A4D0D" w:rsidP="006A4D0D">
      <w:pPr>
        <w:rPr>
          <w:rFonts w:ascii="Times New Roman" w:hAnsi="Times New Roman" w:cs="Times New Roman"/>
        </w:rPr>
      </w:pPr>
    </w:p>
    <w:p w14:paraId="7B219B0F" w14:textId="77777777" w:rsidR="006A4D0D" w:rsidRDefault="006A4D0D" w:rsidP="006A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podpisany/a ..................................................................................................., </w:t>
      </w:r>
    </w:p>
    <w:p w14:paraId="534689DB" w14:textId="77777777" w:rsidR="006A4D0D" w:rsidRDefault="006A4D0D" w:rsidP="006A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moim uczestnictwem na zajęciach w „Klubie Senior+” w Maszewie. </w:t>
      </w:r>
    </w:p>
    <w:p w14:paraId="542376B1" w14:textId="77777777" w:rsidR="006A4D0D" w:rsidRDefault="006A4D0D" w:rsidP="006A4D0D">
      <w:pPr>
        <w:jc w:val="both"/>
        <w:rPr>
          <w:rFonts w:ascii="Times New Roman" w:hAnsi="Times New Roman" w:cs="Times New Roman"/>
        </w:rPr>
      </w:pPr>
    </w:p>
    <w:p w14:paraId="6F8D3FDC" w14:textId="77777777" w:rsidR="006A4D0D" w:rsidRDefault="006A4D0D" w:rsidP="006A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71"/>
      </w:r>
      <w:r>
        <w:rPr>
          <w:rFonts w:ascii="Times New Roman" w:hAnsi="Times New Roman" w:cs="Times New Roman"/>
        </w:rPr>
        <w:t xml:space="preserve"> na podstawie art. 6 ust. 1 lit. a) Rozporządzenia Parlamentu Europejskiego i Rady (UE) 2016/679 </w:t>
      </w:r>
      <w:r>
        <w:rPr>
          <w:rFonts w:ascii="Times New Roman" w:hAnsi="Times New Roman" w:cs="Times New Roman"/>
        </w:rPr>
        <w:br/>
        <w:t xml:space="preserve">z dnia 27 kwietnia 2016 r. w sprawie ochrony osób fizycznych w związku z przetwarzaniem danych osobowych i w sprawie swobodnego przepływu takich danych oraz uchylenia dyrektywy 95/46/WE (Dz. Urz. UE L Nr 119 z 2016 r., s. 1), dalej „RODO”, wyrażam dobrowolną zgodę na nieodpłatne przetwarzanie i rozpowszechnienie mojego wizerunku przez „Klub Senior+” w Maszewie w celach reklamowych, promocyjnych i marketingowych związanych z prowadzoną przez „Klub Senior+” </w:t>
      </w:r>
      <w:r>
        <w:rPr>
          <w:rFonts w:ascii="Times New Roman" w:hAnsi="Times New Roman" w:cs="Times New Roman"/>
        </w:rPr>
        <w:br/>
        <w:t xml:space="preserve">w Maszewie działalnością. </w:t>
      </w:r>
    </w:p>
    <w:p w14:paraId="18D7D9C7" w14:textId="77777777" w:rsidR="006A4D0D" w:rsidRDefault="006A4D0D" w:rsidP="006A4D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Times New Roman" w:char="F071"/>
      </w:r>
      <w:r>
        <w:rPr>
          <w:rFonts w:ascii="Times New Roman" w:hAnsi="Times New Roman" w:cs="Times New Roman"/>
        </w:rPr>
        <w:t xml:space="preserve"> na podstawie art. 81 ust. 1 ustawy z dnia 04 lutego 1994 r. o prawie autorskim i prawach pokrewnych (Dz.U. 2021 poz. 1062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wyrażam zgodę na nieodpłatne rozpowszechnianie mojego wizerunku przez „Klub Senior+” w Maszewie przez okres korzystania z oferty „Klubu Senior+” </w:t>
      </w:r>
      <w:r>
        <w:rPr>
          <w:rFonts w:ascii="Times New Roman" w:hAnsi="Times New Roman" w:cs="Times New Roman"/>
        </w:rPr>
        <w:br/>
        <w:t>w Maszewie, w szczególności wyrażam zgodę na umieszczanie wizerunku zarejestrowanego podczas zajęć i uroczystości organizowanych przez „Klub Senior+” w Maszewie na stronie internetowej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Urzędu Miejskiego w Maszewie.</w:t>
      </w:r>
    </w:p>
    <w:p w14:paraId="2BCA6EB4" w14:textId="77777777" w:rsidR="006A4D0D" w:rsidRDefault="006A4D0D" w:rsidP="006A4D0D">
      <w:pPr>
        <w:rPr>
          <w:rFonts w:ascii="Times New Roman" w:hAnsi="Times New Roman" w:cs="Times New Roman"/>
        </w:rPr>
      </w:pPr>
    </w:p>
    <w:p w14:paraId="1005A6D7" w14:textId="77777777" w:rsidR="006A4D0D" w:rsidRDefault="006A4D0D" w:rsidP="006A4D0D">
      <w:pPr>
        <w:spacing w:after="0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…….…………………………………………………</w:t>
      </w:r>
    </w:p>
    <w:p w14:paraId="43DE4977" w14:textId="77777777" w:rsidR="006A4D0D" w:rsidRDefault="006A4D0D" w:rsidP="006A4D0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Czytelny podpis uczestnika/uczestniczki Klubu Senior+)</w:t>
      </w:r>
    </w:p>
    <w:p w14:paraId="41B53F62" w14:textId="77777777" w:rsidR="006A4D0D" w:rsidRDefault="006A4D0D" w:rsidP="006A4D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4D74AE" w14:textId="77777777" w:rsidR="006A4D0D" w:rsidRDefault="006A4D0D" w:rsidP="006A4D0D">
      <w:pPr>
        <w:rPr>
          <w:rFonts w:ascii="Times New Roman" w:hAnsi="Times New Roman" w:cs="Times New Roman"/>
        </w:rPr>
      </w:pPr>
    </w:p>
    <w:p w14:paraId="17321710" w14:textId="77777777" w:rsidR="00F96541" w:rsidRDefault="00F96541"/>
    <w:sectPr w:rsidR="00F9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0D"/>
    <w:rsid w:val="000B6966"/>
    <w:rsid w:val="006A4D0D"/>
    <w:rsid w:val="00F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D187"/>
  <w15:chartTrackingRefBased/>
  <w15:docId w15:val="{C5293AB9-CDA9-4044-9677-03DEB10E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D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Pyza</dc:creator>
  <cp:keywords/>
  <dc:description/>
  <cp:lastModifiedBy>Joanna Pyza</cp:lastModifiedBy>
  <cp:revision>2</cp:revision>
  <dcterms:created xsi:type="dcterms:W3CDTF">2022-07-18T11:59:00Z</dcterms:created>
  <dcterms:modified xsi:type="dcterms:W3CDTF">2022-07-20T08:55:00Z</dcterms:modified>
</cp:coreProperties>
</file>